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63D" w:rsidRPr="00080784" w:rsidRDefault="009A663D" w:rsidP="009A663D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адаптированной программе</w:t>
      </w:r>
    </w:p>
    <w:p w:rsidR="009A663D" w:rsidRPr="00080784" w:rsidRDefault="009A663D" w:rsidP="009A663D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«Природоведение»</w:t>
      </w:r>
    </w:p>
    <w:p w:rsidR="00C10FCD" w:rsidRDefault="009A663D" w:rsidP="009A663D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1B14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-6</w:t>
      </w:r>
      <w:r w:rsidRPr="00080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 w:rsidR="001B14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</w:p>
    <w:p w:rsidR="009A663D" w:rsidRPr="00080784" w:rsidRDefault="00C10FCD" w:rsidP="009A663D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(ФГОС ВАРИАНТ</w:t>
      </w:r>
      <w:r w:rsidR="009A663D" w:rsidRPr="00080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-1)</w:t>
      </w:r>
    </w:p>
    <w:p w:rsidR="009A663D" w:rsidRDefault="009A663D" w:rsidP="00572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D3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Рабочая программа по учебному предмету «Природоведение» составлена на основании следующих нормативно – правовых документов </w:t>
      </w:r>
      <w:r w:rsidRPr="005220D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программно -  методического обеспечения:</w:t>
      </w:r>
    </w:p>
    <w:p w:rsidR="009A663D" w:rsidRDefault="009A663D" w:rsidP="005220D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FC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</w:t>
      </w:r>
      <w:r w:rsidR="00C10FCD" w:rsidRPr="00C10F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 «Об образовании РФ № 273 – ФЗ</w:t>
      </w:r>
      <w:r w:rsidRPr="00C1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29.12.2012года, статья 28.</w:t>
      </w:r>
    </w:p>
    <w:p w:rsidR="009A663D" w:rsidRDefault="009A663D" w:rsidP="005220D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10FC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9A663D" w:rsidRDefault="009A663D" w:rsidP="00C10FC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F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0F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9A663D" w:rsidRDefault="00C10FCD" w:rsidP="00C10FC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МКОУ «СКОШ № 6».</w:t>
      </w:r>
    </w:p>
    <w:p w:rsidR="009A663D" w:rsidRDefault="00C10FCD" w:rsidP="005220D3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МКОУ «СКОШ № 6» на 202102022 учебный год</w:t>
      </w:r>
      <w:r w:rsidR="009A663D" w:rsidRPr="00C10F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663D" w:rsidRPr="00C10FCD" w:rsidRDefault="009A663D" w:rsidP="00C10FC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FC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Программы специальной (коррекционной) образовательной школы </w:t>
      </w:r>
      <w:r w:rsidRPr="00C10FCD">
        <w:rPr>
          <w:rFonts w:ascii="Times New Roman" w:eastAsia="Times New Roman" w:hAnsi="Times New Roman" w:cs="Times New Roman"/>
          <w:color w:val="060A12"/>
          <w:sz w:val="24"/>
          <w:szCs w:val="24"/>
          <w:lang w:val="en-US" w:eastAsia="ru-RU"/>
        </w:rPr>
        <w:t>VIII</w:t>
      </w:r>
      <w:r w:rsidRPr="00C10FC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 вида 5-9 </w:t>
      </w:r>
      <w:proofErr w:type="spellStart"/>
      <w:r w:rsidRPr="00C10FC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кл</w:t>
      </w:r>
      <w:proofErr w:type="spellEnd"/>
      <w:r w:rsidRPr="00C10FC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.: /Под редакцией В.В. Воронковой. – М.: </w:t>
      </w:r>
      <w:proofErr w:type="spellStart"/>
      <w:r w:rsidRPr="00C10FC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Гуманит</w:t>
      </w:r>
      <w:proofErr w:type="spellEnd"/>
      <w:r w:rsidRPr="00C10FC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. изд. центр ВЛАДОС, 2001г. Сб. 1.</w:t>
      </w:r>
    </w:p>
    <w:p w:rsidR="009A663D" w:rsidRPr="00C10FCD" w:rsidRDefault="009A663D" w:rsidP="00C10FCD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0FC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 Природоведение. 5 класс.</w:t>
      </w:r>
      <w:r w:rsidRPr="00C10FCD">
        <w:rPr>
          <w:rFonts w:ascii="Times New Roman" w:eastAsia="Calibri" w:hAnsi="Times New Roman" w:cs="Times New Roman"/>
          <w:sz w:val="24"/>
          <w:szCs w:val="24"/>
        </w:rPr>
        <w:t xml:space="preserve"> Учебник для общеобразовательных организаций, реализующих адаптированные основные общеобразовательные программы. Т.М. Лифанов, Е.Н. Соломина. М., Просвещение, 2018.</w:t>
      </w:r>
    </w:p>
    <w:p w:rsidR="00C10FCD" w:rsidRPr="00C10FCD" w:rsidRDefault="00C10FCD" w:rsidP="00C10FCD">
      <w:pPr>
        <w:pStyle w:val="a3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63D" w:rsidRPr="005220D3" w:rsidRDefault="009A663D" w:rsidP="005220D3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220D3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При разработке рабочей программы учтены:</w:t>
      </w:r>
    </w:p>
    <w:p w:rsidR="009A663D" w:rsidRPr="001B1444" w:rsidRDefault="001B1444" w:rsidP="001B144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1B1444">
        <w:rPr>
          <w:rFonts w:ascii="Times New Roman" w:eastAsia="Calibri" w:hAnsi="Times New Roman" w:cs="Times New Roman"/>
          <w:sz w:val="24"/>
        </w:rPr>
        <w:t>Постановление Главного государственного санитарного врача РФ от 28.09.2020г.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</w:t>
      </w:r>
      <w:r w:rsidR="00C10FCD">
        <w:rPr>
          <w:rFonts w:ascii="Times New Roman" w:eastAsia="Calibri" w:hAnsi="Times New Roman" w:cs="Times New Roman"/>
          <w:sz w:val="24"/>
        </w:rPr>
        <w:t>».</w:t>
      </w:r>
    </w:p>
    <w:p w:rsidR="00C10FCD" w:rsidRDefault="00C10FCD" w:rsidP="00572038">
      <w:pPr>
        <w:tabs>
          <w:tab w:val="left" w:pos="89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63D" w:rsidRPr="00572038" w:rsidRDefault="009A663D" w:rsidP="00572038">
      <w:pPr>
        <w:tabs>
          <w:tab w:val="left" w:pos="896"/>
        </w:tabs>
        <w:spacing w:after="0" w:line="240" w:lineRule="auto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522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5220D3">
        <w:rPr>
          <w:rFonts w:ascii="Times New Roman" w:eastAsia="Times New Roman" w:hAnsi="Times New Roman" w:cs="Times New Roman"/>
          <w:b/>
          <w:color w:val="05080F"/>
          <w:sz w:val="24"/>
          <w:szCs w:val="24"/>
          <w:u w:val="single"/>
          <w:lang w:eastAsia="ru-RU"/>
        </w:rPr>
        <w:t>Цель курса</w:t>
      </w:r>
      <w:r w:rsidRPr="005220D3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:</w:t>
      </w:r>
      <w:r w:rsidR="00572038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 </w:t>
      </w:r>
      <w:r w:rsidR="0057203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5220D3">
        <w:rPr>
          <w:rFonts w:ascii="Times New Roman" w:eastAsia="Times New Roman" w:hAnsi="Times New Roman" w:cs="Times New Roman"/>
          <w:sz w:val="24"/>
          <w:szCs w:val="24"/>
          <w:lang w:eastAsia="ru-RU"/>
        </w:rPr>
        <w:t>асширить кругозор и подготовить учащихся к усвое</w:t>
      </w:r>
      <w:r w:rsidRPr="005220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нию систематических биологических и географических знаний.</w:t>
      </w:r>
    </w:p>
    <w:p w:rsidR="009A663D" w:rsidRPr="005220D3" w:rsidRDefault="009A663D" w:rsidP="005220D3">
      <w:pPr>
        <w:tabs>
          <w:tab w:val="left" w:pos="896"/>
        </w:tabs>
        <w:spacing w:after="0" w:line="240" w:lineRule="auto"/>
        <w:rPr>
          <w:rFonts w:ascii="Times New Roman" w:eastAsia="Times New Roman" w:hAnsi="Times New Roman" w:cs="Times New Roman"/>
          <w:b/>
          <w:color w:val="05080F"/>
          <w:sz w:val="24"/>
          <w:szCs w:val="24"/>
          <w:u w:val="single"/>
          <w:lang w:eastAsia="ru-RU"/>
        </w:rPr>
      </w:pPr>
      <w:r w:rsidRPr="005220D3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     </w:t>
      </w:r>
      <w:r w:rsidRPr="005220D3">
        <w:rPr>
          <w:rFonts w:ascii="Times New Roman" w:eastAsia="Times New Roman" w:hAnsi="Times New Roman" w:cs="Times New Roman"/>
          <w:b/>
          <w:color w:val="05080F"/>
          <w:sz w:val="24"/>
          <w:szCs w:val="24"/>
          <w:u w:val="single"/>
          <w:lang w:eastAsia="ru-RU"/>
        </w:rPr>
        <w:t>Задачи:</w:t>
      </w:r>
    </w:p>
    <w:p w:rsidR="009A663D" w:rsidRPr="005220D3" w:rsidRDefault="009A663D" w:rsidP="005220D3">
      <w:pPr>
        <w:widowControl w:val="0"/>
        <w:shd w:val="clear" w:color="auto" w:fill="FFFFFF"/>
        <w:tabs>
          <w:tab w:val="left" w:pos="317"/>
        </w:tabs>
        <w:autoSpaceDE w:val="0"/>
        <w:spacing w:after="0" w:line="240" w:lineRule="auto"/>
        <w:ind w:firstLine="3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D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элементарных научных знаний о живой и неживой приро</w:t>
      </w:r>
      <w:r w:rsidRPr="005220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де;</w:t>
      </w:r>
    </w:p>
    <w:p w:rsidR="009A663D" w:rsidRPr="005220D3" w:rsidRDefault="009A663D" w:rsidP="005220D3">
      <w:pPr>
        <w:widowControl w:val="0"/>
        <w:shd w:val="clear" w:color="auto" w:fill="FFFFFF"/>
        <w:tabs>
          <w:tab w:val="left" w:pos="317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демонстрация тесной взаимосвязи между живой и неживой при</w:t>
      </w:r>
      <w:r w:rsidRPr="005220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родой;</w:t>
      </w:r>
    </w:p>
    <w:p w:rsidR="009A663D" w:rsidRPr="005220D3" w:rsidRDefault="009A663D" w:rsidP="005220D3">
      <w:pPr>
        <w:widowControl w:val="0"/>
        <w:shd w:val="clear" w:color="auto" w:fill="FFFFFF"/>
        <w:tabs>
          <w:tab w:val="left" w:pos="317"/>
        </w:tabs>
        <w:autoSpaceDE w:val="0"/>
        <w:spacing w:after="0" w:line="240" w:lineRule="auto"/>
        <w:ind w:firstLine="3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специальных и </w:t>
      </w:r>
      <w:proofErr w:type="spellStart"/>
      <w:r w:rsidRPr="005220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5220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навыков;</w:t>
      </w:r>
    </w:p>
    <w:p w:rsidR="009A663D" w:rsidRPr="005220D3" w:rsidRDefault="009A663D" w:rsidP="005220D3">
      <w:pPr>
        <w:widowControl w:val="0"/>
        <w:shd w:val="clear" w:color="auto" w:fill="FFFFFF"/>
        <w:tabs>
          <w:tab w:val="left" w:pos="317"/>
        </w:tabs>
        <w:autoSpaceDE w:val="0"/>
        <w:spacing w:after="0" w:line="240" w:lineRule="auto"/>
        <w:ind w:firstLine="3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бережного отношения к природе, ее ресурсам, знакомство с основными направлениями природоохранительной ра</w:t>
      </w:r>
      <w:r w:rsidRPr="005220D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боты;</w:t>
      </w:r>
    </w:p>
    <w:p w:rsidR="009A663D" w:rsidRPr="005220D3" w:rsidRDefault="009A663D" w:rsidP="005220D3">
      <w:pPr>
        <w:widowControl w:val="0"/>
        <w:shd w:val="clear" w:color="auto" w:fill="FFFFFF"/>
        <w:tabs>
          <w:tab w:val="left" w:pos="317"/>
          <w:tab w:val="left" w:pos="7410"/>
        </w:tabs>
        <w:autoSpaceDE w:val="0"/>
        <w:spacing w:after="0" w:line="240" w:lineRule="auto"/>
        <w:ind w:firstLine="3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социально значимых качеств личности.</w:t>
      </w:r>
      <w:r w:rsidRPr="005220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A663D" w:rsidRDefault="009A663D" w:rsidP="005220D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220D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Характеристика учебного предмета с учетом особенностей его освоения обучающимися.</w:t>
      </w:r>
    </w:p>
    <w:p w:rsidR="005220D3" w:rsidRPr="005220D3" w:rsidRDefault="005220D3" w:rsidP="005220D3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</w:rPr>
      </w:pPr>
      <w:r w:rsidRPr="005220D3">
        <w:rPr>
          <w:rFonts w:ascii="Times New Roman" w:eastAsia="Calibri" w:hAnsi="Times New Roman" w:cs="Times New Roman"/>
          <w:sz w:val="24"/>
          <w:szCs w:val="24"/>
        </w:rPr>
        <w:t xml:space="preserve">Программа составлена с учётом возрастных и психофизических особенностей развития учащихся, уровня их знаний и умений. </w:t>
      </w:r>
      <w:r w:rsidRPr="005220D3">
        <w:rPr>
          <w:rFonts w:ascii="Times New Roman" w:eastAsia="Calibri" w:hAnsi="Times New Roman" w:cs="Calibri"/>
          <w:sz w:val="24"/>
          <w:szCs w:val="24"/>
        </w:rPr>
        <w:t>Она направлена на разностороннее развитие личности обучающихся, способствует их умственному развитию, обеспечивают гражданское, нравственное, эстетическое воспитание. 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 и профессионального самоопределения. Материал программы расположен по принципу усложнения и увеличения объема сведений.</w:t>
      </w:r>
    </w:p>
    <w:p w:rsidR="001B1444" w:rsidRPr="001B1444" w:rsidRDefault="001B1444" w:rsidP="001B144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B1444">
        <w:rPr>
          <w:rFonts w:ascii="Times New Roman" w:eastAsia="Calibri" w:hAnsi="Times New Roman" w:cs="Times New Roman"/>
          <w:b/>
          <w:sz w:val="24"/>
          <w:szCs w:val="24"/>
          <w:u w:val="single"/>
        </w:rPr>
        <w:t>Место учебного предмета в учебном плане.</w:t>
      </w:r>
    </w:p>
    <w:p w:rsidR="001B1444" w:rsidRPr="001B1444" w:rsidRDefault="001B1444" w:rsidP="001B1444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</w:rPr>
      </w:pPr>
      <w:r w:rsidRPr="001B1444">
        <w:rPr>
          <w:rFonts w:ascii="Times New Roman" w:eastAsia="Calibri" w:hAnsi="Times New Roman" w:cs="Times New Roman"/>
          <w:b/>
        </w:rPr>
        <w:t>Предметная область: «Естествознание»</w:t>
      </w:r>
    </w:p>
    <w:p w:rsidR="001B1444" w:rsidRPr="001B1444" w:rsidRDefault="00C10FCD" w:rsidP="001B1444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5 класс - 70</w:t>
      </w:r>
      <w:r w:rsidR="001B1444" w:rsidRPr="001B1444">
        <w:rPr>
          <w:rFonts w:ascii="Times New Roman" w:eastAsia="Calibri" w:hAnsi="Times New Roman" w:cs="Times New Roman"/>
          <w:lang w:eastAsia="ru-RU"/>
        </w:rPr>
        <w:t xml:space="preserve"> часов, 2 раза в неделю;</w:t>
      </w:r>
    </w:p>
    <w:p w:rsidR="001B1444" w:rsidRPr="001B1444" w:rsidRDefault="00C10FCD" w:rsidP="001B1444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 6 класс - 70 часов, 2 раза в неделю.</w:t>
      </w:r>
    </w:p>
    <w:p w:rsidR="001B1444" w:rsidRPr="001B1444" w:rsidRDefault="001B1444" w:rsidP="001B1444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B1444">
        <w:rPr>
          <w:rFonts w:ascii="Times New Roman" w:eastAsia="Calibri" w:hAnsi="Times New Roman" w:cs="Times New Roman"/>
          <w:b/>
          <w:sz w:val="24"/>
          <w:szCs w:val="24"/>
          <w:u w:val="single"/>
        </w:rPr>
        <w:t>Личностные и предметные результаты освоения учебного предмета.</w:t>
      </w:r>
    </w:p>
    <w:p w:rsidR="001B1444" w:rsidRPr="001B1444" w:rsidRDefault="001B1444" w:rsidP="001B1444">
      <w:pPr>
        <w:spacing w:after="0" w:line="240" w:lineRule="auto"/>
        <w:ind w:left="360"/>
        <w:rPr>
          <w:rFonts w:ascii="Times New Roman" w:eastAsia="Calibri" w:hAnsi="Times New Roman" w:cs="Times New Roman"/>
          <w:b/>
        </w:rPr>
      </w:pPr>
      <w:r w:rsidRPr="001B1444">
        <w:rPr>
          <w:rFonts w:ascii="Times New Roman" w:eastAsia="Calibri" w:hAnsi="Times New Roman" w:cs="Times New Roman"/>
          <w:b/>
        </w:rPr>
        <w:t>Личностные результаты освоения учебного предмета:</w:t>
      </w:r>
    </w:p>
    <w:p w:rsidR="001B1444" w:rsidRPr="001B1444" w:rsidRDefault="001B1444" w:rsidP="001B1444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r w:rsidRPr="001B1444">
        <w:rPr>
          <w:rFonts w:ascii="Times New Roman" w:eastAsia="Calibri" w:hAnsi="Times New Roman" w:cs="Times New Roman"/>
        </w:rPr>
        <w:t>умение воспринимать инструкции;</w:t>
      </w:r>
    </w:p>
    <w:p w:rsidR="001B1444" w:rsidRPr="001B1444" w:rsidRDefault="001B1444" w:rsidP="001B1444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r w:rsidRPr="001B1444">
        <w:rPr>
          <w:rFonts w:ascii="Times New Roman" w:eastAsia="Calibri" w:hAnsi="Times New Roman" w:cs="Times New Roman"/>
        </w:rPr>
        <w:t>умение излагать свои мысли в доступной форме;</w:t>
      </w:r>
    </w:p>
    <w:p w:rsidR="001B1444" w:rsidRPr="001B1444" w:rsidRDefault="001B1444" w:rsidP="001B1444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r w:rsidRPr="001B1444">
        <w:rPr>
          <w:rFonts w:ascii="Times New Roman" w:eastAsia="Calibri" w:hAnsi="Times New Roman" w:cs="Times New Roman"/>
        </w:rPr>
        <w:t>умение участвовать в процессе общения и совместной деятельности с взрослыми и сверстниками;</w:t>
      </w:r>
    </w:p>
    <w:p w:rsidR="001B1444" w:rsidRPr="001B1444" w:rsidRDefault="001B1444" w:rsidP="001B1444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r w:rsidRPr="001B1444">
        <w:rPr>
          <w:rFonts w:ascii="Times New Roman" w:eastAsia="Calibri" w:hAnsi="Times New Roman" w:cs="Times New Roman"/>
        </w:rPr>
        <w:lastRenderedPageBreak/>
        <w:t>умение доводить дело до конца;</w:t>
      </w:r>
    </w:p>
    <w:p w:rsidR="001B1444" w:rsidRPr="001B1444" w:rsidRDefault="001B1444" w:rsidP="001B1444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r w:rsidRPr="001B1444">
        <w:rPr>
          <w:rFonts w:ascii="Times New Roman" w:eastAsia="Calibri" w:hAnsi="Times New Roman" w:cs="Times New Roman"/>
        </w:rPr>
        <w:t>развитие самостоятельности;</w:t>
      </w:r>
    </w:p>
    <w:p w:rsidR="001B1444" w:rsidRPr="001B1444" w:rsidRDefault="001B1444" w:rsidP="001B1444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r w:rsidRPr="001B1444">
        <w:rPr>
          <w:rFonts w:ascii="Times New Roman" w:eastAsia="Calibri" w:hAnsi="Times New Roman" w:cs="Times New Roman"/>
        </w:rPr>
        <w:t>развитие волевых качеств;</w:t>
      </w:r>
    </w:p>
    <w:p w:rsidR="001B1444" w:rsidRPr="001B1444" w:rsidRDefault="001B1444" w:rsidP="001B1444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r w:rsidRPr="001B1444">
        <w:rPr>
          <w:rFonts w:ascii="Times New Roman" w:eastAsia="Calibri" w:hAnsi="Times New Roman" w:cs="Times New Roman"/>
        </w:rPr>
        <w:t>развитие эмоционально-нравственной отзывчивости;</w:t>
      </w:r>
    </w:p>
    <w:p w:rsidR="001B1444" w:rsidRPr="001B1444" w:rsidRDefault="001B1444" w:rsidP="001B1444">
      <w:pPr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</w:rPr>
      </w:pPr>
      <w:r w:rsidRPr="001B1444">
        <w:rPr>
          <w:rFonts w:ascii="Times New Roman" w:eastAsia="Calibri" w:hAnsi="Times New Roman" w:cs="Times New Roman"/>
        </w:rPr>
        <w:t>развитие мотивации к труду.</w:t>
      </w:r>
    </w:p>
    <w:p w:rsidR="001B1444" w:rsidRPr="001B1444" w:rsidRDefault="001B1444" w:rsidP="001B144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1B1444">
        <w:rPr>
          <w:rFonts w:ascii="Times New Roman" w:eastAsia="Calibri" w:hAnsi="Times New Roman" w:cs="Times New Roman"/>
          <w:b/>
        </w:rPr>
        <w:t>Предметные результаты освоения учебного предмета:</w:t>
      </w:r>
    </w:p>
    <w:p w:rsidR="001B1444" w:rsidRPr="001B1444" w:rsidRDefault="001B1444" w:rsidP="001B14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B1444">
        <w:rPr>
          <w:rFonts w:ascii="Times New Roman" w:eastAsia="TimesNewRomanPSMT" w:hAnsi="Times New Roman" w:cs="Times New Roman"/>
          <w:lang w:eastAsia="ru-RU"/>
        </w:rPr>
        <w:t>Программа определяет два уровня овладения предметными результатами: минимальный и достаточный.</w:t>
      </w:r>
    </w:p>
    <w:p w:rsidR="001B1444" w:rsidRPr="001B1444" w:rsidRDefault="001B1444" w:rsidP="001B14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1B1444">
        <w:rPr>
          <w:rFonts w:ascii="Times New Roman" w:eastAsia="TimesNewRomanPSMT" w:hAnsi="Times New Roman" w:cs="Times New Roman"/>
          <w:lang w:eastAsia="ru-RU"/>
        </w:rPr>
        <w:t>Достаточный уровень овладения предметными результатами не является обязательным для всех обучающихся.</w:t>
      </w:r>
    </w:p>
    <w:p w:rsidR="001B1444" w:rsidRPr="001B1444" w:rsidRDefault="001B1444" w:rsidP="001B144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1B1444">
        <w:rPr>
          <w:rFonts w:ascii="Times New Roman" w:eastAsia="TimesNewRomanPSMT" w:hAnsi="Times New Roman" w:cs="Times New Roman"/>
          <w:lang w:eastAsia="ru-RU"/>
        </w:rPr>
        <w:t>Минимальный уровень является обязательным для всех обучающихся с умственной отсталостью.</w:t>
      </w:r>
      <w:r w:rsidRPr="001B1444">
        <w:rPr>
          <w:rFonts w:ascii="Times New Roman" w:eastAsia="TimesNewRomanPSMT" w:hAnsi="Times New Roman" w:cs="Times New Roman"/>
          <w:lang w:eastAsia="ru-RU"/>
        </w:rPr>
        <w:tab/>
      </w:r>
    </w:p>
    <w:p w:rsidR="001B1444" w:rsidRPr="001B1444" w:rsidRDefault="001B1444" w:rsidP="001B1444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1B1444">
        <w:rPr>
          <w:rFonts w:ascii="Times New Roman" w:eastAsia="Calibri" w:hAnsi="Times New Roman" w:cs="Times New Roman"/>
          <w:b/>
        </w:rPr>
        <w:t>5 класс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1B1444">
        <w:rPr>
          <w:rFonts w:ascii="Times New Roman" w:eastAsia="Times New Roman" w:hAnsi="Times New Roman" w:cs="Times New Roman"/>
          <w:i/>
          <w:lang w:eastAsia="ru-RU"/>
        </w:rPr>
        <w:t xml:space="preserve">Минимальный уровень: 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узнавание и называние изученных объектов на иллюстрациях, фотографиях;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представления о назначении изученных объектов, их роли в окружающем мире;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 xml:space="preserve">отнесение изученных объектов к определенным группам (осина – лиственное дерево леса); 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называние сходных объектов, отнесенных к одной и той же изучаемой группе (полезные ископаемые);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соблюдение режима дня, правил личной гигиены и здорового образа жизни, понимание их значение в жизни человека;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соблюдение элементарных правил безопасного поведения в природе и обществе (под контролем взрослого);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выполнение несложных заданий под контролем учителя;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адекватная оценка своей работы, проявление к ней ценностного отношения, понимание оценки педагога.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1B1444">
        <w:rPr>
          <w:rFonts w:ascii="Times New Roman" w:eastAsia="Times New Roman" w:hAnsi="Times New Roman" w:cs="Times New Roman"/>
          <w:i/>
          <w:lang w:eastAsia="ru-RU"/>
        </w:rPr>
        <w:t>Достаточный уровень: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узнавание и называние изученных объектов в натуральном виде в естественных условиях; знание способов получения необходимой информации об изучаемых объектах по заданию педагога;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 xml:space="preserve">представления о взаимосвязях между изученными объектами, их месте в окружающем мире; 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 xml:space="preserve">отнесение изученных объектов к определенным группам с учетом различных оснований для классификации (клевер ― травянистое дикорастущее растение; растение луга; кормовое растение; медонос; растение, цветущее летом); 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выделение существенных признаков групп объектов;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 xml:space="preserve">знание и соблюдение правил безопасного поведения в природе и обществе, правил здорового образа жизни; 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участие в беседе; обсуждение изученного; проявление желания рассказать о предмете изучения, наблюдения, заинтересовавшем объекте;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совершение действий по соблюдению санитарно-гигиенических норм в отношении изученных объектов и явлений;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выполнение доступных возрасту природоохранительных действий;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осуществление деятельности по уходу за комнатными и культурными растениями.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1B1444">
        <w:rPr>
          <w:rFonts w:ascii="Times New Roman" w:eastAsia="Times New Roman" w:hAnsi="Times New Roman" w:cs="Times New Roman"/>
          <w:b/>
          <w:lang w:eastAsia="ru-RU"/>
        </w:rPr>
        <w:t>6 класс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1B1444">
        <w:rPr>
          <w:rFonts w:ascii="Times New Roman" w:eastAsia="Times New Roman" w:hAnsi="Times New Roman" w:cs="Times New Roman"/>
          <w:i/>
          <w:lang w:eastAsia="ru-RU"/>
        </w:rPr>
        <w:t>Минимальный уровень: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представления об объектах и явлениях неживой и живой природы, организма человека;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знание особенностей внешнего вида изученных растений и животных, узнавание и различение изученных объектов в окружающем мире, моделях, фотографиях, рисунках;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знание общих признаков изученных групп растений и животных, правил поведения в природе, техники безопасности, здорового образа жизни в объеме программы;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выполнение совместно с учителем практических работ, предусмотренных программой;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описание особенностей состояния своего организма;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знание названий специализации врачей;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применение полученных знаний и сформированных умений в бытовых ситуациях (уход за растениями, животными в доме, измерение температуры тела, правила первой доврачебной помощи).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 w:rsidRPr="001B1444">
        <w:rPr>
          <w:rFonts w:ascii="Times New Roman" w:eastAsia="Times New Roman" w:hAnsi="Times New Roman" w:cs="Times New Roman"/>
          <w:i/>
          <w:lang w:eastAsia="ru-RU"/>
        </w:rPr>
        <w:t>Достаточный уровень: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представления об объектах неживой и живой природы, организме человека;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осознание основных взаимосвязей между природными компонентами, природой и человеком, органами и системами органов у человека;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установление взаимосвязи между средой обитания и внешним видом объекта (единство формы и функции);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знание признаков сходства и различия между группами растений и животных; выполнение классификаций на основе выделения общих признаков;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lastRenderedPageBreak/>
        <w:t>узнавание изученных природных объектов по внешнему виду (натуральные объекты, муляжи, слайды, рисунки, схемы);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знание названий, элементарных функций и расположения основных органов в организме человека;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знание способов самонаблюдения, описание особенностей своего состояния, самочувствия, знание основных показателей своего организма (группа крови, состояние зрения, слуха, норму температуры тела, кровяного давления);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знание правил здорового образа жизни и безопасного поведения, использование их для объяснения новых ситуаций;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выполнение практических работ самостоятельно или при предварительной (ориентировочной) помощи педагога (измерение температуры тела, оказание доврачебной помощи при вывихах, порезах, кровотечении, ожогах);</w:t>
      </w:r>
    </w:p>
    <w:p w:rsidR="001B1444" w:rsidRPr="001B1444" w:rsidRDefault="001B1444" w:rsidP="001B1444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B1444">
        <w:rPr>
          <w:rFonts w:ascii="Times New Roman" w:eastAsia="Times New Roman" w:hAnsi="Times New Roman" w:cs="Times New Roman"/>
          <w:lang w:eastAsia="ru-RU"/>
        </w:rPr>
        <w:t>владение сформированными знаниями и умениями в учебных, учебно-бытовых и учебно-трудовых ситуациях.</w:t>
      </w:r>
    </w:p>
    <w:p w:rsidR="00C45799" w:rsidRPr="005220D3" w:rsidRDefault="00C45799" w:rsidP="005220D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45799" w:rsidRPr="005220D3" w:rsidSect="009A663D">
      <w:pgSz w:w="11906" w:h="16838"/>
      <w:pgMar w:top="536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B030D"/>
    <w:multiLevelType w:val="hybridMultilevel"/>
    <w:tmpl w:val="4BB603E4"/>
    <w:lvl w:ilvl="0" w:tplc="128002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6917AD7"/>
    <w:multiLevelType w:val="hybridMultilevel"/>
    <w:tmpl w:val="A372CCA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FD153BD"/>
    <w:multiLevelType w:val="hybridMultilevel"/>
    <w:tmpl w:val="73D8CA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56E57EF"/>
    <w:multiLevelType w:val="hybridMultilevel"/>
    <w:tmpl w:val="7E9211E8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BD61CF"/>
    <w:multiLevelType w:val="hybridMultilevel"/>
    <w:tmpl w:val="3F66957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78D16D7"/>
    <w:multiLevelType w:val="hybridMultilevel"/>
    <w:tmpl w:val="18667E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C9A4171"/>
    <w:multiLevelType w:val="hybridMultilevel"/>
    <w:tmpl w:val="FFA4E2D8"/>
    <w:lvl w:ilvl="0" w:tplc="241802B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9152D5"/>
    <w:multiLevelType w:val="hybridMultilevel"/>
    <w:tmpl w:val="209C80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510F2B"/>
    <w:multiLevelType w:val="hybridMultilevel"/>
    <w:tmpl w:val="4AD65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B595699"/>
    <w:multiLevelType w:val="hybridMultilevel"/>
    <w:tmpl w:val="F350C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570CFB"/>
    <w:multiLevelType w:val="hybridMultilevel"/>
    <w:tmpl w:val="360E35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1"/>
  </w:num>
  <w:num w:numId="10">
    <w:abstractNumId w:val="9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43F6"/>
    <w:rsid w:val="00006F30"/>
    <w:rsid w:val="00007477"/>
    <w:rsid w:val="00011024"/>
    <w:rsid w:val="00013408"/>
    <w:rsid w:val="00015FCD"/>
    <w:rsid w:val="0001781A"/>
    <w:rsid w:val="00020920"/>
    <w:rsid w:val="00022D7F"/>
    <w:rsid w:val="00026CA9"/>
    <w:rsid w:val="0002788D"/>
    <w:rsid w:val="00032353"/>
    <w:rsid w:val="0003340E"/>
    <w:rsid w:val="00040AF7"/>
    <w:rsid w:val="00050F1D"/>
    <w:rsid w:val="0005109E"/>
    <w:rsid w:val="0005543C"/>
    <w:rsid w:val="000558EB"/>
    <w:rsid w:val="00057122"/>
    <w:rsid w:val="00062F4B"/>
    <w:rsid w:val="00065FE9"/>
    <w:rsid w:val="0006609D"/>
    <w:rsid w:val="00076BA8"/>
    <w:rsid w:val="00080784"/>
    <w:rsid w:val="00097434"/>
    <w:rsid w:val="000A6699"/>
    <w:rsid w:val="000B0E98"/>
    <w:rsid w:val="000B1351"/>
    <w:rsid w:val="000C0D87"/>
    <w:rsid w:val="000C68E4"/>
    <w:rsid w:val="000C73DA"/>
    <w:rsid w:val="000D076C"/>
    <w:rsid w:val="000D62E5"/>
    <w:rsid w:val="000E370A"/>
    <w:rsid w:val="000E4B1A"/>
    <w:rsid w:val="000F2A0E"/>
    <w:rsid w:val="00112424"/>
    <w:rsid w:val="00113CCD"/>
    <w:rsid w:val="00120910"/>
    <w:rsid w:val="00122FFE"/>
    <w:rsid w:val="0012514E"/>
    <w:rsid w:val="00127822"/>
    <w:rsid w:val="001307C7"/>
    <w:rsid w:val="00132EBE"/>
    <w:rsid w:val="00135475"/>
    <w:rsid w:val="00136056"/>
    <w:rsid w:val="00136464"/>
    <w:rsid w:val="00140A84"/>
    <w:rsid w:val="00141B9E"/>
    <w:rsid w:val="00157BAA"/>
    <w:rsid w:val="00157F80"/>
    <w:rsid w:val="0016181A"/>
    <w:rsid w:val="00162020"/>
    <w:rsid w:val="001626BC"/>
    <w:rsid w:val="00162B21"/>
    <w:rsid w:val="00165E44"/>
    <w:rsid w:val="001669AB"/>
    <w:rsid w:val="00170084"/>
    <w:rsid w:val="00171623"/>
    <w:rsid w:val="00173FF8"/>
    <w:rsid w:val="00174EC3"/>
    <w:rsid w:val="00180D5D"/>
    <w:rsid w:val="001A7413"/>
    <w:rsid w:val="001B1444"/>
    <w:rsid w:val="001B312C"/>
    <w:rsid w:val="001B41A4"/>
    <w:rsid w:val="001C23C8"/>
    <w:rsid w:val="001D10E2"/>
    <w:rsid w:val="001D46BA"/>
    <w:rsid w:val="001D5D61"/>
    <w:rsid w:val="001F1FB7"/>
    <w:rsid w:val="001F6860"/>
    <w:rsid w:val="00201C3C"/>
    <w:rsid w:val="002052AB"/>
    <w:rsid w:val="00211D5B"/>
    <w:rsid w:val="00213469"/>
    <w:rsid w:val="00226A13"/>
    <w:rsid w:val="00227177"/>
    <w:rsid w:val="002279D0"/>
    <w:rsid w:val="00234CFF"/>
    <w:rsid w:val="0023588A"/>
    <w:rsid w:val="002368C7"/>
    <w:rsid w:val="0024622E"/>
    <w:rsid w:val="002470FC"/>
    <w:rsid w:val="00251564"/>
    <w:rsid w:val="00251FC1"/>
    <w:rsid w:val="00253DA0"/>
    <w:rsid w:val="002608AA"/>
    <w:rsid w:val="00263B0B"/>
    <w:rsid w:val="002646FC"/>
    <w:rsid w:val="002712FC"/>
    <w:rsid w:val="002744F2"/>
    <w:rsid w:val="00282EAB"/>
    <w:rsid w:val="00291ABA"/>
    <w:rsid w:val="00293D10"/>
    <w:rsid w:val="00294568"/>
    <w:rsid w:val="0029560C"/>
    <w:rsid w:val="00295864"/>
    <w:rsid w:val="002A3A5E"/>
    <w:rsid w:val="002A3F41"/>
    <w:rsid w:val="002B0807"/>
    <w:rsid w:val="002B267A"/>
    <w:rsid w:val="002B7A12"/>
    <w:rsid w:val="002B7A65"/>
    <w:rsid w:val="002C0E9E"/>
    <w:rsid w:val="002C6216"/>
    <w:rsid w:val="002C741B"/>
    <w:rsid w:val="002F213E"/>
    <w:rsid w:val="002F381D"/>
    <w:rsid w:val="00310CE7"/>
    <w:rsid w:val="00317883"/>
    <w:rsid w:val="00317E21"/>
    <w:rsid w:val="0032197B"/>
    <w:rsid w:val="00323241"/>
    <w:rsid w:val="00333461"/>
    <w:rsid w:val="003342BA"/>
    <w:rsid w:val="00337BFE"/>
    <w:rsid w:val="00345988"/>
    <w:rsid w:val="003474DB"/>
    <w:rsid w:val="00356033"/>
    <w:rsid w:val="00366AA1"/>
    <w:rsid w:val="00371E35"/>
    <w:rsid w:val="00372D7F"/>
    <w:rsid w:val="00373D3A"/>
    <w:rsid w:val="00374D26"/>
    <w:rsid w:val="0037624F"/>
    <w:rsid w:val="00387D99"/>
    <w:rsid w:val="00394C2C"/>
    <w:rsid w:val="003A5B80"/>
    <w:rsid w:val="003A676C"/>
    <w:rsid w:val="003C5C7A"/>
    <w:rsid w:val="003E206E"/>
    <w:rsid w:val="003E2658"/>
    <w:rsid w:val="003E38A7"/>
    <w:rsid w:val="003E39F3"/>
    <w:rsid w:val="004053CF"/>
    <w:rsid w:val="00411BE9"/>
    <w:rsid w:val="00413E2B"/>
    <w:rsid w:val="00414797"/>
    <w:rsid w:val="00417E86"/>
    <w:rsid w:val="0042106D"/>
    <w:rsid w:val="0042215D"/>
    <w:rsid w:val="004237EA"/>
    <w:rsid w:val="004248B8"/>
    <w:rsid w:val="00424936"/>
    <w:rsid w:val="00425916"/>
    <w:rsid w:val="00430FA2"/>
    <w:rsid w:val="00431CE4"/>
    <w:rsid w:val="00433C46"/>
    <w:rsid w:val="00454F14"/>
    <w:rsid w:val="004555E3"/>
    <w:rsid w:val="00456A9A"/>
    <w:rsid w:val="00461E7F"/>
    <w:rsid w:val="004626E5"/>
    <w:rsid w:val="004874CB"/>
    <w:rsid w:val="0048750B"/>
    <w:rsid w:val="004927DD"/>
    <w:rsid w:val="0049457D"/>
    <w:rsid w:val="00497BB7"/>
    <w:rsid w:val="004A49AA"/>
    <w:rsid w:val="004A6F85"/>
    <w:rsid w:val="004B4535"/>
    <w:rsid w:val="004B6723"/>
    <w:rsid w:val="004C5586"/>
    <w:rsid w:val="004D091C"/>
    <w:rsid w:val="004D394D"/>
    <w:rsid w:val="004E1773"/>
    <w:rsid w:val="004E391A"/>
    <w:rsid w:val="004E4F3E"/>
    <w:rsid w:val="004E7884"/>
    <w:rsid w:val="004F030B"/>
    <w:rsid w:val="004F10CB"/>
    <w:rsid w:val="004F735C"/>
    <w:rsid w:val="004F7DF5"/>
    <w:rsid w:val="005001DB"/>
    <w:rsid w:val="00501399"/>
    <w:rsid w:val="00502F79"/>
    <w:rsid w:val="00506DBE"/>
    <w:rsid w:val="005101B3"/>
    <w:rsid w:val="00514DB2"/>
    <w:rsid w:val="00517EED"/>
    <w:rsid w:val="00521AC8"/>
    <w:rsid w:val="005220D3"/>
    <w:rsid w:val="00543449"/>
    <w:rsid w:val="0054476D"/>
    <w:rsid w:val="00544D99"/>
    <w:rsid w:val="005511F4"/>
    <w:rsid w:val="005519CE"/>
    <w:rsid w:val="005534B7"/>
    <w:rsid w:val="00555632"/>
    <w:rsid w:val="00557CF5"/>
    <w:rsid w:val="00561B3F"/>
    <w:rsid w:val="00565980"/>
    <w:rsid w:val="005674DA"/>
    <w:rsid w:val="00570622"/>
    <w:rsid w:val="00572038"/>
    <w:rsid w:val="0057278E"/>
    <w:rsid w:val="0057501B"/>
    <w:rsid w:val="005757BB"/>
    <w:rsid w:val="005765AC"/>
    <w:rsid w:val="0057786A"/>
    <w:rsid w:val="005840CC"/>
    <w:rsid w:val="005859B0"/>
    <w:rsid w:val="0058623B"/>
    <w:rsid w:val="00587241"/>
    <w:rsid w:val="00591484"/>
    <w:rsid w:val="00597A25"/>
    <w:rsid w:val="005A156A"/>
    <w:rsid w:val="005A33CE"/>
    <w:rsid w:val="005A3EAE"/>
    <w:rsid w:val="005A3F45"/>
    <w:rsid w:val="005A44DD"/>
    <w:rsid w:val="005A513A"/>
    <w:rsid w:val="005A513C"/>
    <w:rsid w:val="005A5A6C"/>
    <w:rsid w:val="005B23C9"/>
    <w:rsid w:val="005B243B"/>
    <w:rsid w:val="005B5A26"/>
    <w:rsid w:val="005B7EB9"/>
    <w:rsid w:val="005C17BD"/>
    <w:rsid w:val="005C4FF9"/>
    <w:rsid w:val="005C7F4F"/>
    <w:rsid w:val="005D0436"/>
    <w:rsid w:val="005D43F6"/>
    <w:rsid w:val="005F1927"/>
    <w:rsid w:val="005F5DE1"/>
    <w:rsid w:val="005F71B1"/>
    <w:rsid w:val="005F7821"/>
    <w:rsid w:val="005F7EED"/>
    <w:rsid w:val="00607816"/>
    <w:rsid w:val="00610E71"/>
    <w:rsid w:val="00614B7A"/>
    <w:rsid w:val="0061729E"/>
    <w:rsid w:val="00622800"/>
    <w:rsid w:val="0062357D"/>
    <w:rsid w:val="00630C7F"/>
    <w:rsid w:val="0063240C"/>
    <w:rsid w:val="00632558"/>
    <w:rsid w:val="00641663"/>
    <w:rsid w:val="00642FB2"/>
    <w:rsid w:val="00645F8C"/>
    <w:rsid w:val="006560D8"/>
    <w:rsid w:val="006562F8"/>
    <w:rsid w:val="00657A9C"/>
    <w:rsid w:val="00664747"/>
    <w:rsid w:val="006659F6"/>
    <w:rsid w:val="00667B8B"/>
    <w:rsid w:val="00671C2D"/>
    <w:rsid w:val="00676E09"/>
    <w:rsid w:val="0068570C"/>
    <w:rsid w:val="0069724C"/>
    <w:rsid w:val="006A0336"/>
    <w:rsid w:val="006A0788"/>
    <w:rsid w:val="006A0EEC"/>
    <w:rsid w:val="006A3B95"/>
    <w:rsid w:val="006B209B"/>
    <w:rsid w:val="006B6679"/>
    <w:rsid w:val="006C18EE"/>
    <w:rsid w:val="006C26E1"/>
    <w:rsid w:val="006C60E9"/>
    <w:rsid w:val="006D07C6"/>
    <w:rsid w:val="006D20AA"/>
    <w:rsid w:val="006E2F74"/>
    <w:rsid w:val="006E360F"/>
    <w:rsid w:val="006E62E0"/>
    <w:rsid w:val="006E6FF9"/>
    <w:rsid w:val="006F08AF"/>
    <w:rsid w:val="00705983"/>
    <w:rsid w:val="00707295"/>
    <w:rsid w:val="007105EF"/>
    <w:rsid w:val="007131AA"/>
    <w:rsid w:val="00714047"/>
    <w:rsid w:val="00715731"/>
    <w:rsid w:val="007216D0"/>
    <w:rsid w:val="007240C1"/>
    <w:rsid w:val="00724773"/>
    <w:rsid w:val="00725181"/>
    <w:rsid w:val="00730001"/>
    <w:rsid w:val="00733F61"/>
    <w:rsid w:val="007406EB"/>
    <w:rsid w:val="00741F32"/>
    <w:rsid w:val="00743A4C"/>
    <w:rsid w:val="007447C9"/>
    <w:rsid w:val="007449A4"/>
    <w:rsid w:val="0074520C"/>
    <w:rsid w:val="0075699B"/>
    <w:rsid w:val="00756C3B"/>
    <w:rsid w:val="007609AF"/>
    <w:rsid w:val="00761D83"/>
    <w:rsid w:val="00764A19"/>
    <w:rsid w:val="007669C7"/>
    <w:rsid w:val="007728A2"/>
    <w:rsid w:val="007769BB"/>
    <w:rsid w:val="00784783"/>
    <w:rsid w:val="0078598E"/>
    <w:rsid w:val="00795B40"/>
    <w:rsid w:val="007A10FA"/>
    <w:rsid w:val="007A1F88"/>
    <w:rsid w:val="007B104E"/>
    <w:rsid w:val="007C2E60"/>
    <w:rsid w:val="007C58C7"/>
    <w:rsid w:val="007D63B3"/>
    <w:rsid w:val="007E0E89"/>
    <w:rsid w:val="007E4078"/>
    <w:rsid w:val="007F0DCB"/>
    <w:rsid w:val="008038B4"/>
    <w:rsid w:val="008059F9"/>
    <w:rsid w:val="008109F6"/>
    <w:rsid w:val="00813937"/>
    <w:rsid w:val="00813F2A"/>
    <w:rsid w:val="0082089A"/>
    <w:rsid w:val="00820C58"/>
    <w:rsid w:val="00823612"/>
    <w:rsid w:val="008338A3"/>
    <w:rsid w:val="00835225"/>
    <w:rsid w:val="0083746B"/>
    <w:rsid w:val="008375F2"/>
    <w:rsid w:val="00844797"/>
    <w:rsid w:val="00850D92"/>
    <w:rsid w:val="00856425"/>
    <w:rsid w:val="008611E0"/>
    <w:rsid w:val="00861DAB"/>
    <w:rsid w:val="00864CC4"/>
    <w:rsid w:val="00864FFA"/>
    <w:rsid w:val="00872E91"/>
    <w:rsid w:val="00877016"/>
    <w:rsid w:val="00880CD4"/>
    <w:rsid w:val="00886A45"/>
    <w:rsid w:val="0089173E"/>
    <w:rsid w:val="0089270E"/>
    <w:rsid w:val="00892813"/>
    <w:rsid w:val="0089412E"/>
    <w:rsid w:val="008A6824"/>
    <w:rsid w:val="008A7F47"/>
    <w:rsid w:val="008B7546"/>
    <w:rsid w:val="008C3305"/>
    <w:rsid w:val="008C6441"/>
    <w:rsid w:val="008C7516"/>
    <w:rsid w:val="008D28D3"/>
    <w:rsid w:val="008D2FA2"/>
    <w:rsid w:val="008D37FD"/>
    <w:rsid w:val="008D66EC"/>
    <w:rsid w:val="008E3109"/>
    <w:rsid w:val="008E39F2"/>
    <w:rsid w:val="008E5A30"/>
    <w:rsid w:val="008F18FE"/>
    <w:rsid w:val="008F64D5"/>
    <w:rsid w:val="008F6870"/>
    <w:rsid w:val="0090778C"/>
    <w:rsid w:val="00910388"/>
    <w:rsid w:val="00916DAF"/>
    <w:rsid w:val="00917020"/>
    <w:rsid w:val="009215F9"/>
    <w:rsid w:val="009233F3"/>
    <w:rsid w:val="00924102"/>
    <w:rsid w:val="0092699E"/>
    <w:rsid w:val="00930EEC"/>
    <w:rsid w:val="00934B0C"/>
    <w:rsid w:val="009368FE"/>
    <w:rsid w:val="00942C84"/>
    <w:rsid w:val="00954E5F"/>
    <w:rsid w:val="0096099F"/>
    <w:rsid w:val="00962A73"/>
    <w:rsid w:val="00966A14"/>
    <w:rsid w:val="0097092C"/>
    <w:rsid w:val="00975E45"/>
    <w:rsid w:val="009861E3"/>
    <w:rsid w:val="00986A6C"/>
    <w:rsid w:val="009870B6"/>
    <w:rsid w:val="00992E8B"/>
    <w:rsid w:val="0099626B"/>
    <w:rsid w:val="009A06BD"/>
    <w:rsid w:val="009A4FD3"/>
    <w:rsid w:val="009A663D"/>
    <w:rsid w:val="009B0384"/>
    <w:rsid w:val="009B2AAD"/>
    <w:rsid w:val="009B4171"/>
    <w:rsid w:val="009B4ECF"/>
    <w:rsid w:val="009B741B"/>
    <w:rsid w:val="009C3D93"/>
    <w:rsid w:val="009C4BB7"/>
    <w:rsid w:val="009C567E"/>
    <w:rsid w:val="009C5780"/>
    <w:rsid w:val="009D7661"/>
    <w:rsid w:val="009E3995"/>
    <w:rsid w:val="009E4B84"/>
    <w:rsid w:val="009F07CE"/>
    <w:rsid w:val="009F4190"/>
    <w:rsid w:val="009F4C0B"/>
    <w:rsid w:val="009F4FF5"/>
    <w:rsid w:val="00A13D97"/>
    <w:rsid w:val="00A207B7"/>
    <w:rsid w:val="00A23970"/>
    <w:rsid w:val="00A27C07"/>
    <w:rsid w:val="00A33636"/>
    <w:rsid w:val="00A42FEA"/>
    <w:rsid w:val="00A4305C"/>
    <w:rsid w:val="00A60585"/>
    <w:rsid w:val="00A6103E"/>
    <w:rsid w:val="00A70D89"/>
    <w:rsid w:val="00A82947"/>
    <w:rsid w:val="00A833DF"/>
    <w:rsid w:val="00A86C0C"/>
    <w:rsid w:val="00AA3487"/>
    <w:rsid w:val="00AA3E48"/>
    <w:rsid w:val="00AB219B"/>
    <w:rsid w:val="00AB255F"/>
    <w:rsid w:val="00AB50AA"/>
    <w:rsid w:val="00AC165D"/>
    <w:rsid w:val="00AC4E09"/>
    <w:rsid w:val="00AD5E70"/>
    <w:rsid w:val="00AD69DA"/>
    <w:rsid w:val="00AD7AD5"/>
    <w:rsid w:val="00AE20C6"/>
    <w:rsid w:val="00AE6583"/>
    <w:rsid w:val="00AF0E3A"/>
    <w:rsid w:val="00AF1E93"/>
    <w:rsid w:val="00AF2255"/>
    <w:rsid w:val="00B026E0"/>
    <w:rsid w:val="00B060B7"/>
    <w:rsid w:val="00B06381"/>
    <w:rsid w:val="00B068FA"/>
    <w:rsid w:val="00B07FAD"/>
    <w:rsid w:val="00B10610"/>
    <w:rsid w:val="00B11A17"/>
    <w:rsid w:val="00B21E01"/>
    <w:rsid w:val="00B22CB8"/>
    <w:rsid w:val="00B316D9"/>
    <w:rsid w:val="00B329F1"/>
    <w:rsid w:val="00B330C6"/>
    <w:rsid w:val="00B3370A"/>
    <w:rsid w:val="00B402B4"/>
    <w:rsid w:val="00B43A25"/>
    <w:rsid w:val="00B44AAD"/>
    <w:rsid w:val="00B506FB"/>
    <w:rsid w:val="00B514C5"/>
    <w:rsid w:val="00B52225"/>
    <w:rsid w:val="00B5508F"/>
    <w:rsid w:val="00B66B3E"/>
    <w:rsid w:val="00B707C8"/>
    <w:rsid w:val="00B71BC6"/>
    <w:rsid w:val="00B75515"/>
    <w:rsid w:val="00B77B0A"/>
    <w:rsid w:val="00B8065A"/>
    <w:rsid w:val="00B82FDE"/>
    <w:rsid w:val="00B97639"/>
    <w:rsid w:val="00B97859"/>
    <w:rsid w:val="00BA4FB1"/>
    <w:rsid w:val="00BB0742"/>
    <w:rsid w:val="00BB1838"/>
    <w:rsid w:val="00BB250E"/>
    <w:rsid w:val="00BB2CA1"/>
    <w:rsid w:val="00BB746F"/>
    <w:rsid w:val="00BC20C8"/>
    <w:rsid w:val="00BC2E85"/>
    <w:rsid w:val="00BC76ED"/>
    <w:rsid w:val="00BD3025"/>
    <w:rsid w:val="00BD3239"/>
    <w:rsid w:val="00BD3367"/>
    <w:rsid w:val="00BD4F7F"/>
    <w:rsid w:val="00BD6C4E"/>
    <w:rsid w:val="00BD7481"/>
    <w:rsid w:val="00BD74D3"/>
    <w:rsid w:val="00BD7BB0"/>
    <w:rsid w:val="00BE4F39"/>
    <w:rsid w:val="00BE5664"/>
    <w:rsid w:val="00BE5A8F"/>
    <w:rsid w:val="00BE7244"/>
    <w:rsid w:val="00BF3FD1"/>
    <w:rsid w:val="00BF6CFC"/>
    <w:rsid w:val="00C01CD4"/>
    <w:rsid w:val="00C10FCD"/>
    <w:rsid w:val="00C13D7A"/>
    <w:rsid w:val="00C1444B"/>
    <w:rsid w:val="00C150D7"/>
    <w:rsid w:val="00C15766"/>
    <w:rsid w:val="00C15F73"/>
    <w:rsid w:val="00C17C38"/>
    <w:rsid w:val="00C2531D"/>
    <w:rsid w:val="00C26691"/>
    <w:rsid w:val="00C44379"/>
    <w:rsid w:val="00C45799"/>
    <w:rsid w:val="00C51068"/>
    <w:rsid w:val="00C51644"/>
    <w:rsid w:val="00C62ADC"/>
    <w:rsid w:val="00C650A6"/>
    <w:rsid w:val="00C7032E"/>
    <w:rsid w:val="00C70735"/>
    <w:rsid w:val="00C72537"/>
    <w:rsid w:val="00C75499"/>
    <w:rsid w:val="00C761CF"/>
    <w:rsid w:val="00C76728"/>
    <w:rsid w:val="00C807A2"/>
    <w:rsid w:val="00C86D83"/>
    <w:rsid w:val="00C92CCA"/>
    <w:rsid w:val="00C92E66"/>
    <w:rsid w:val="00C93989"/>
    <w:rsid w:val="00C93D86"/>
    <w:rsid w:val="00CA00CC"/>
    <w:rsid w:val="00CA46EE"/>
    <w:rsid w:val="00CA5BFC"/>
    <w:rsid w:val="00CB0E0D"/>
    <w:rsid w:val="00CB48F2"/>
    <w:rsid w:val="00CB547F"/>
    <w:rsid w:val="00CC1C33"/>
    <w:rsid w:val="00CC34E6"/>
    <w:rsid w:val="00CC3857"/>
    <w:rsid w:val="00CC7474"/>
    <w:rsid w:val="00CD39A9"/>
    <w:rsid w:val="00CD7123"/>
    <w:rsid w:val="00CD722A"/>
    <w:rsid w:val="00CE2B00"/>
    <w:rsid w:val="00CE372E"/>
    <w:rsid w:val="00CF26C7"/>
    <w:rsid w:val="00CF699D"/>
    <w:rsid w:val="00CF71A0"/>
    <w:rsid w:val="00D01B68"/>
    <w:rsid w:val="00D055BE"/>
    <w:rsid w:val="00D10BAE"/>
    <w:rsid w:val="00D1164E"/>
    <w:rsid w:val="00D125AD"/>
    <w:rsid w:val="00D146B7"/>
    <w:rsid w:val="00D17F82"/>
    <w:rsid w:val="00D259A5"/>
    <w:rsid w:val="00D26D69"/>
    <w:rsid w:val="00D36E2B"/>
    <w:rsid w:val="00D401D5"/>
    <w:rsid w:val="00D40213"/>
    <w:rsid w:val="00D42033"/>
    <w:rsid w:val="00D45808"/>
    <w:rsid w:val="00D46ADE"/>
    <w:rsid w:val="00D472E6"/>
    <w:rsid w:val="00D50E4E"/>
    <w:rsid w:val="00D563AB"/>
    <w:rsid w:val="00D61DA1"/>
    <w:rsid w:val="00D647A8"/>
    <w:rsid w:val="00D66743"/>
    <w:rsid w:val="00D66D6F"/>
    <w:rsid w:val="00D6758D"/>
    <w:rsid w:val="00D71F51"/>
    <w:rsid w:val="00D75FC8"/>
    <w:rsid w:val="00D80DD3"/>
    <w:rsid w:val="00D8111B"/>
    <w:rsid w:val="00D83FB0"/>
    <w:rsid w:val="00D84F49"/>
    <w:rsid w:val="00D96ABC"/>
    <w:rsid w:val="00D97DE6"/>
    <w:rsid w:val="00DA012E"/>
    <w:rsid w:val="00DA03DC"/>
    <w:rsid w:val="00DA11EA"/>
    <w:rsid w:val="00DA64E4"/>
    <w:rsid w:val="00DC0CCC"/>
    <w:rsid w:val="00DC31A1"/>
    <w:rsid w:val="00DD1212"/>
    <w:rsid w:val="00DD360C"/>
    <w:rsid w:val="00DD37A0"/>
    <w:rsid w:val="00DE3E0A"/>
    <w:rsid w:val="00DE6632"/>
    <w:rsid w:val="00E02463"/>
    <w:rsid w:val="00E043C3"/>
    <w:rsid w:val="00E2196A"/>
    <w:rsid w:val="00E35C16"/>
    <w:rsid w:val="00E36D0B"/>
    <w:rsid w:val="00E51DA5"/>
    <w:rsid w:val="00E609EA"/>
    <w:rsid w:val="00E609F4"/>
    <w:rsid w:val="00E641D7"/>
    <w:rsid w:val="00E64EC0"/>
    <w:rsid w:val="00E756DA"/>
    <w:rsid w:val="00E80340"/>
    <w:rsid w:val="00E829CA"/>
    <w:rsid w:val="00E8326A"/>
    <w:rsid w:val="00E85CF6"/>
    <w:rsid w:val="00E90A93"/>
    <w:rsid w:val="00E9139F"/>
    <w:rsid w:val="00E91619"/>
    <w:rsid w:val="00E9282B"/>
    <w:rsid w:val="00EA2F8C"/>
    <w:rsid w:val="00EB1192"/>
    <w:rsid w:val="00EB39E9"/>
    <w:rsid w:val="00EB5551"/>
    <w:rsid w:val="00EC0EE2"/>
    <w:rsid w:val="00EC3496"/>
    <w:rsid w:val="00EC66F8"/>
    <w:rsid w:val="00EE0465"/>
    <w:rsid w:val="00EE0935"/>
    <w:rsid w:val="00EE180F"/>
    <w:rsid w:val="00EE5356"/>
    <w:rsid w:val="00EF3A86"/>
    <w:rsid w:val="00F0151C"/>
    <w:rsid w:val="00F01E63"/>
    <w:rsid w:val="00F028F7"/>
    <w:rsid w:val="00F06173"/>
    <w:rsid w:val="00F15EF6"/>
    <w:rsid w:val="00F234F9"/>
    <w:rsid w:val="00F304A2"/>
    <w:rsid w:val="00F304E8"/>
    <w:rsid w:val="00F31572"/>
    <w:rsid w:val="00F35FF5"/>
    <w:rsid w:val="00F36BC7"/>
    <w:rsid w:val="00F37F17"/>
    <w:rsid w:val="00F41A6F"/>
    <w:rsid w:val="00F43F89"/>
    <w:rsid w:val="00F545B1"/>
    <w:rsid w:val="00F55E81"/>
    <w:rsid w:val="00F61129"/>
    <w:rsid w:val="00F66DC3"/>
    <w:rsid w:val="00F70639"/>
    <w:rsid w:val="00F714AE"/>
    <w:rsid w:val="00F75404"/>
    <w:rsid w:val="00F7545F"/>
    <w:rsid w:val="00F8030C"/>
    <w:rsid w:val="00F83345"/>
    <w:rsid w:val="00F92A2F"/>
    <w:rsid w:val="00F94D53"/>
    <w:rsid w:val="00F96AB0"/>
    <w:rsid w:val="00F96BDD"/>
    <w:rsid w:val="00FA3CFE"/>
    <w:rsid w:val="00FA404D"/>
    <w:rsid w:val="00FC2988"/>
    <w:rsid w:val="00FC33D6"/>
    <w:rsid w:val="00FC4763"/>
    <w:rsid w:val="00FC6A74"/>
    <w:rsid w:val="00FD6CB3"/>
    <w:rsid w:val="00FD7CFF"/>
    <w:rsid w:val="00FE5761"/>
    <w:rsid w:val="00FF2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F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1173</Words>
  <Characters>6689</Characters>
  <Application>Microsoft Office Word</Application>
  <DocSecurity>0</DocSecurity>
  <Lines>55</Lines>
  <Paragraphs>15</Paragraphs>
  <ScaleCrop>false</ScaleCrop>
  <Company/>
  <LinksUpToDate>false</LinksUpToDate>
  <CharactersWithSpaces>7847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Логвиновская Е.Ф.</dc:creator>
  <cp:keywords/>
  <dc:description/>
  <cp:lastModifiedBy>УВР</cp:lastModifiedBy>
  <cp:revision>9</cp:revision>
  <dcterms:created xsi:type="dcterms:W3CDTF">2020-11-20T09:00:00Z</dcterms:created>
  <dcterms:modified xsi:type="dcterms:W3CDTF">2021-11-08T08:28:00Z</dcterms:modified>
</cp:coreProperties>
</file>